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92" w:rsidRPr="002B6B95" w:rsidRDefault="00843011" w:rsidP="009F7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B6B95">
        <w:rPr>
          <w:b/>
          <w:color w:val="000000" w:themeColor="text1"/>
          <w:sz w:val="28"/>
          <w:szCs w:val="28"/>
        </w:rPr>
        <w:t>С</w:t>
      </w:r>
      <w:r w:rsidR="002F56FB" w:rsidRPr="002B6B95">
        <w:rPr>
          <w:b/>
          <w:color w:val="000000" w:themeColor="text1"/>
          <w:sz w:val="28"/>
          <w:szCs w:val="28"/>
        </w:rPr>
        <w:t>тартовала декларационная кампания</w:t>
      </w:r>
    </w:p>
    <w:p w:rsidR="00977392" w:rsidRDefault="00977392" w:rsidP="009773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977392" w:rsidRDefault="00977392" w:rsidP="009773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 </w:t>
      </w:r>
    </w:p>
    <w:p w:rsidR="00977392" w:rsidRPr="000D4EC1" w:rsidRDefault="00977392" w:rsidP="00152E0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0D4EC1">
        <w:rPr>
          <w:color w:val="000000" w:themeColor="text1"/>
          <w:sz w:val="26"/>
          <w:szCs w:val="26"/>
        </w:rPr>
        <w:t xml:space="preserve">Стартовала очередная декларационная кампания </w:t>
      </w:r>
      <w:r w:rsidR="000E27BD" w:rsidRPr="00977392">
        <w:rPr>
          <w:color w:val="000000" w:themeColor="text1"/>
          <w:sz w:val="26"/>
          <w:szCs w:val="26"/>
        </w:rPr>
        <w:t>по декларированию доходов физических лиц.</w:t>
      </w:r>
    </w:p>
    <w:p w:rsidR="00977392" w:rsidRPr="000D4EC1" w:rsidRDefault="00977392" w:rsidP="00152E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E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30 апреля 2021 года </w:t>
      </w: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гражданам необходимо отчитаться о доходах, полученных в 2020 г.</w:t>
      </w:r>
      <w:r w:rsidR="00CE5A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E27BD" w:rsidRPr="00977392" w:rsidRDefault="000E27BD" w:rsidP="00152E0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продажи имущества, находившегося в их собственности менее трех лет (</w:t>
      </w:r>
      <w:r w:rsidR="00CE5A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менее </w:t>
      </w: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пят</w:t>
      </w:r>
      <w:r w:rsidR="00CE5A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лет – в отношении недвижимого имущества, приобретенного в собственность после 01.01.2016), ценных бумаг, долей в уставном капитале; </w:t>
      </w:r>
    </w:p>
    <w:p w:rsidR="000E27BD" w:rsidRPr="00977392" w:rsidRDefault="000E27BD" w:rsidP="00152E0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сдачи </w:t>
      </w:r>
      <w:r w:rsidR="00CE5AD5"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аренду </w:t>
      </w: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квартир, комнат и иного имущества; </w:t>
      </w:r>
    </w:p>
    <w:p w:rsidR="000E27BD" w:rsidRPr="00977392" w:rsidRDefault="000E27BD" w:rsidP="00152E0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предпринимательской деятельности; </w:t>
      </w:r>
    </w:p>
    <w:p w:rsidR="000E27BD" w:rsidRPr="00977392" w:rsidRDefault="000E27BD" w:rsidP="00152E05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полученны</w:t>
      </w:r>
      <w:r w:rsidR="001C428C" w:rsidRPr="000D4E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порядке дарения; </w:t>
      </w:r>
    </w:p>
    <w:p w:rsidR="000E27BD" w:rsidRPr="00977392" w:rsidRDefault="000E27BD" w:rsidP="00152E05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виде выигрышей в лотереи и т. д. </w:t>
      </w:r>
    </w:p>
    <w:p w:rsidR="000E27BD" w:rsidRPr="000D4EC1" w:rsidRDefault="000E27BD" w:rsidP="00152E0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977392">
        <w:rPr>
          <w:color w:val="000000" w:themeColor="text1"/>
          <w:sz w:val="26"/>
          <w:szCs w:val="26"/>
          <w:shd w:val="clear" w:color="auto" w:fill="FFFFFF"/>
        </w:rPr>
        <w:t>Задекларировать доходы также должны индивидуальные предприниматели, частнопрактикующие нотариусы, адвокаты, учредившие</w:t>
      </w:r>
      <w:r w:rsidRPr="000D4EC1">
        <w:rPr>
          <w:color w:val="000000" w:themeColor="text1"/>
          <w:sz w:val="26"/>
          <w:szCs w:val="26"/>
        </w:rPr>
        <w:t xml:space="preserve"> адвокатские кабинеты и другие лица</w:t>
      </w:r>
      <w:r w:rsidR="00CE5AD5">
        <w:rPr>
          <w:color w:val="000000" w:themeColor="text1"/>
          <w:sz w:val="26"/>
          <w:szCs w:val="26"/>
        </w:rPr>
        <w:t>, на которых обязанность по декларированию доходов возложена Налоговым кодексом Российской Федерации</w:t>
      </w:r>
      <w:r w:rsidRPr="000D4EC1">
        <w:rPr>
          <w:color w:val="000000" w:themeColor="text1"/>
          <w:sz w:val="26"/>
          <w:szCs w:val="26"/>
        </w:rPr>
        <w:t>.</w:t>
      </w:r>
    </w:p>
    <w:p w:rsidR="001C428C" w:rsidRPr="000D4EC1" w:rsidRDefault="001C428C" w:rsidP="00152E0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977392">
        <w:rPr>
          <w:color w:val="000000" w:themeColor="text1"/>
          <w:sz w:val="26"/>
          <w:szCs w:val="26"/>
        </w:rPr>
        <w:t>Подать декларацию по форме 3-НДФЛ необходимо в налоговую инспекцию по месту учета или в М</w:t>
      </w:r>
      <w:r w:rsidRPr="000D4EC1">
        <w:rPr>
          <w:color w:val="000000" w:themeColor="text1"/>
          <w:sz w:val="26"/>
          <w:szCs w:val="26"/>
        </w:rPr>
        <w:t>ногофункциональный центр предоставления государственных и муниципальных услуг (МФЦ)</w:t>
      </w:r>
      <w:r w:rsidRPr="00977392">
        <w:rPr>
          <w:color w:val="000000" w:themeColor="text1"/>
          <w:sz w:val="26"/>
          <w:szCs w:val="26"/>
        </w:rPr>
        <w:t>. </w:t>
      </w:r>
    </w:p>
    <w:p w:rsidR="001C428C" w:rsidRPr="00977392" w:rsidRDefault="001C428C" w:rsidP="00152E0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Заполнить и направить декларацию </w:t>
      </w:r>
      <w:r w:rsidRPr="000D4E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налоговую инспекцию </w:t>
      </w: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можно </w:t>
      </w:r>
      <w:r w:rsidRPr="000D4E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онлайн </w:t>
      </w: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hyperlink r:id="rId6" w:history="1">
        <w:r w:rsidRPr="002F56F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Личном кабинете налогоплательщика для физических лиц</w:t>
        </w:r>
      </w:hyperlink>
      <w:r w:rsidR="00502479" w:rsidRPr="002F56FB"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  <w:t xml:space="preserve"> </w:t>
      </w:r>
      <w:r w:rsidR="00502479" w:rsidRPr="000D4E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воспользоваться</w:t>
      </w:r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заполнения программой «</w:t>
      </w:r>
      <w:hyperlink r:id="rId7" w:history="1">
        <w:r w:rsidRPr="002B6B95">
          <w:rPr>
            <w:rStyle w:val="a4"/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Декларация</w:t>
        </w:r>
      </w:hyperlink>
      <w:r w:rsidRPr="00977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которая автоматически формирует нужные листы формы 3-НДФЛ. </w:t>
      </w:r>
    </w:p>
    <w:p w:rsidR="00502479" w:rsidRPr="000D4EC1" w:rsidRDefault="00502479" w:rsidP="00152E0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0D4EC1">
        <w:rPr>
          <w:color w:val="000000" w:themeColor="text1"/>
          <w:sz w:val="26"/>
          <w:szCs w:val="26"/>
        </w:rPr>
        <w:t>Произвести уплату НДФЛ</w:t>
      </w:r>
      <w:r w:rsidR="00CE5AD5">
        <w:rPr>
          <w:color w:val="000000" w:themeColor="text1"/>
          <w:sz w:val="26"/>
          <w:szCs w:val="26"/>
        </w:rPr>
        <w:t>,</w:t>
      </w:r>
      <w:r w:rsidRPr="000D4EC1">
        <w:rPr>
          <w:color w:val="000000" w:themeColor="text1"/>
          <w:sz w:val="26"/>
          <w:szCs w:val="26"/>
        </w:rPr>
        <w:t xml:space="preserve"> исчисленного в декларации, необходимо до 15 июля 2021 года.</w:t>
      </w:r>
      <w:bookmarkStart w:id="0" w:name="_GoBack"/>
      <w:bookmarkEnd w:id="0"/>
    </w:p>
    <w:p w:rsidR="00502479" w:rsidRPr="000D4EC1" w:rsidRDefault="00502479" w:rsidP="00152E0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0D4EC1">
        <w:rPr>
          <w:color w:val="000000" w:themeColor="text1"/>
          <w:sz w:val="26"/>
          <w:szCs w:val="26"/>
        </w:rPr>
        <w:t xml:space="preserve">Подать декларацию также необходимо, если при выплате дохода налоговый агент не удержал НДФЛ и не сообщил </w:t>
      </w:r>
      <w:r w:rsidR="00152E05" w:rsidRPr="000D4EC1">
        <w:rPr>
          <w:color w:val="000000" w:themeColor="text1"/>
          <w:sz w:val="26"/>
          <w:szCs w:val="26"/>
        </w:rPr>
        <w:t xml:space="preserve">об этом </w:t>
      </w:r>
      <w:r w:rsidRPr="000D4EC1">
        <w:rPr>
          <w:color w:val="000000" w:themeColor="text1"/>
          <w:sz w:val="26"/>
          <w:szCs w:val="26"/>
        </w:rPr>
        <w:t>в налоговый орган.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502479" w:rsidRPr="000D4EC1" w:rsidRDefault="002F56FB" w:rsidP="00152E0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0D4EC1">
        <w:rPr>
          <w:color w:val="000000" w:themeColor="text1"/>
          <w:sz w:val="26"/>
          <w:szCs w:val="26"/>
          <w:shd w:val="clear" w:color="auto" w:fill="FFFFFF"/>
        </w:rPr>
        <w:t xml:space="preserve">Для тех, кто не представит декларацию до 30 апреля или не заплатит налог вовремя, предусмотрены </w:t>
      </w:r>
      <w:r w:rsidR="00CE5AD5">
        <w:rPr>
          <w:color w:val="000000" w:themeColor="text1"/>
          <w:sz w:val="26"/>
          <w:szCs w:val="26"/>
          <w:shd w:val="clear" w:color="auto" w:fill="FFFFFF"/>
        </w:rPr>
        <w:t>налоговые</w:t>
      </w:r>
      <w:r w:rsidRPr="000D4EC1">
        <w:rPr>
          <w:color w:val="000000" w:themeColor="text1"/>
          <w:sz w:val="26"/>
          <w:szCs w:val="26"/>
          <w:shd w:val="clear" w:color="auto" w:fill="FFFFFF"/>
        </w:rPr>
        <w:t xml:space="preserve"> санкции. </w:t>
      </w:r>
    </w:p>
    <w:p w:rsidR="009F78F4" w:rsidRPr="000D4EC1" w:rsidRDefault="002F56FB" w:rsidP="00152E0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0D4EC1">
        <w:rPr>
          <w:color w:val="000000" w:themeColor="text1"/>
          <w:sz w:val="26"/>
          <w:szCs w:val="26"/>
          <w:shd w:val="clear" w:color="auto" w:fill="FFFFFF"/>
        </w:rPr>
        <w:t>Если декларация подается только для оформления налогового вычета по НДФЛ, сдать ее можно в любое время в течение года.</w:t>
      </w:r>
    </w:p>
    <w:p w:rsidR="00977392" w:rsidRPr="00977392" w:rsidRDefault="001C428C" w:rsidP="009F78F4">
      <w:pPr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977392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br/>
      </w:r>
    </w:p>
    <w:p w:rsidR="00977392" w:rsidRDefault="00977392" w:rsidP="00977392"/>
    <w:sectPr w:rsidR="0097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746A"/>
    <w:multiLevelType w:val="multilevel"/>
    <w:tmpl w:val="A41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2"/>
    <w:rsid w:val="000D4EC1"/>
    <w:rsid w:val="000E27BD"/>
    <w:rsid w:val="00152E05"/>
    <w:rsid w:val="001C428C"/>
    <w:rsid w:val="002B6B95"/>
    <w:rsid w:val="002F56FB"/>
    <w:rsid w:val="0034461A"/>
    <w:rsid w:val="00502479"/>
    <w:rsid w:val="00843011"/>
    <w:rsid w:val="00977392"/>
    <w:rsid w:val="009F78F4"/>
    <w:rsid w:val="00C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44/program/5961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Дмитриевна Федорова</cp:lastModifiedBy>
  <cp:revision>6</cp:revision>
  <dcterms:created xsi:type="dcterms:W3CDTF">2021-01-21T15:26:00Z</dcterms:created>
  <dcterms:modified xsi:type="dcterms:W3CDTF">2021-01-22T10:37:00Z</dcterms:modified>
</cp:coreProperties>
</file>